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0377" w14:textId="77777777" w:rsidR="00453BB1" w:rsidRPr="00A167CD" w:rsidRDefault="00453BB1" w:rsidP="00453BB1">
      <w:pPr>
        <w:rPr>
          <w:rFonts w:ascii="Times New Roman" w:hAnsi="Times New Roman" w:cs="Times New Roman"/>
          <w:b/>
          <w:sz w:val="26"/>
          <w:szCs w:val="26"/>
        </w:rPr>
      </w:pPr>
      <w:r w:rsidRPr="00A167CD">
        <w:rPr>
          <w:rFonts w:ascii="Times New Roman" w:hAnsi="Times New Roman" w:cs="Times New Roman"/>
          <w:b/>
          <w:sz w:val="26"/>
          <w:szCs w:val="26"/>
        </w:rPr>
        <w:t>KẾ HOẠCH HOẠT ĐỘNG GIÁO DỤC KHỐI 3 TUỔI</w:t>
      </w:r>
    </w:p>
    <w:p w14:paraId="2DE6834F" w14:textId="4790E8EF" w:rsidR="00FA30F0" w:rsidRPr="00A167CD" w:rsidRDefault="00453BB1" w:rsidP="00FA30F0">
      <w:pPr>
        <w:rPr>
          <w:rFonts w:ascii="Times New Roman" w:hAnsi="Times New Roman" w:cs="Times New Roman"/>
          <w:b/>
          <w:sz w:val="28"/>
          <w:szCs w:val="28"/>
        </w:rPr>
      </w:pPr>
      <w:r w:rsidRPr="00A167CD">
        <w:rPr>
          <w:rFonts w:ascii="Times New Roman" w:hAnsi="Times New Roman" w:cs="Times New Roman"/>
          <w:b/>
          <w:sz w:val="26"/>
          <w:szCs w:val="26"/>
        </w:rPr>
        <w:t xml:space="preserve">CHỦ ĐỀ : </w:t>
      </w:r>
      <w:r w:rsidR="00FA30F0" w:rsidRPr="00A167CD">
        <w:rPr>
          <w:rFonts w:ascii="Times New Roman" w:hAnsi="Times New Roman" w:cs="Times New Roman"/>
          <w:b/>
          <w:sz w:val="28"/>
          <w:szCs w:val="28"/>
        </w:rPr>
        <w:t>THẾ GIỚI THỰC VẬT</w:t>
      </w:r>
      <w:r w:rsidR="00FA30F0" w:rsidRPr="00A167C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A30F0" w:rsidRPr="00A167CD">
        <w:rPr>
          <w:rFonts w:ascii="Times New Roman" w:hAnsi="Times New Roman" w:cs="Times New Roman"/>
          <w:b/>
          <w:i/>
          <w:sz w:val="28"/>
          <w:szCs w:val="28"/>
        </w:rPr>
        <w:t xml:space="preserve">Thực hiện từ ngày </w:t>
      </w:r>
      <w:r w:rsidR="00FA30F0" w:rsidRPr="00A167CD">
        <w:rPr>
          <w:rFonts w:ascii="Times New Roman" w:hAnsi="Times New Roman" w:cs="Times New Roman"/>
          <w:b/>
          <w:sz w:val="28"/>
          <w:szCs w:val="28"/>
        </w:rPr>
        <w:t>12/01 - 31/01/2026</w:t>
      </w:r>
      <w:r w:rsidR="00FA30F0" w:rsidRPr="00A167CD">
        <w:rPr>
          <w:rFonts w:ascii="Times New Roman" w:hAnsi="Times New Roman" w:cs="Times New Roman"/>
          <w:b/>
          <w:sz w:val="28"/>
          <w:szCs w:val="28"/>
        </w:rPr>
        <w:t>)</w:t>
      </w:r>
    </w:p>
    <w:p w14:paraId="7A7D9A9E" w14:textId="562F48E6" w:rsidR="00CA71C5" w:rsidRPr="00A167CD" w:rsidRDefault="00FA30F0" w:rsidP="00CA71C5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167CD">
        <w:rPr>
          <w:rFonts w:ascii="Times New Roman" w:hAnsi="Times New Roman" w:cs="Times New Roman"/>
          <w:b/>
          <w:sz w:val="28"/>
          <w:szCs w:val="28"/>
        </w:rPr>
        <w:t>Nhánh 1: Bé yêu cây xanh</w:t>
      </w:r>
      <w:r w:rsidRPr="00A167CD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Pr="00A167CD">
        <w:rPr>
          <w:rFonts w:ascii="Times New Roman" w:hAnsi="Times New Roman" w:cs="Times New Roman"/>
          <w:b/>
          <w:sz w:val="28"/>
          <w:szCs w:val="28"/>
        </w:rPr>
        <w:t>thực hiện từ ngày 12/01- 17/01/2026</w:t>
      </w:r>
      <w:r w:rsidRPr="00A167CD">
        <w:rPr>
          <w:rFonts w:ascii="Times New Roman" w:hAnsi="Times New Roman" w:cs="Times New Roman"/>
          <w:b/>
          <w:sz w:val="28"/>
          <w:szCs w:val="28"/>
        </w:rPr>
        <w:t>)</w:t>
      </w:r>
    </w:p>
    <w:p w14:paraId="0FA7326F" w14:textId="77777777" w:rsidR="00453BB1" w:rsidRPr="00A167CD" w:rsidRDefault="00453BB1" w:rsidP="00453BB1">
      <w:pPr>
        <w:tabs>
          <w:tab w:val="left" w:pos="3420"/>
        </w:tabs>
        <w:ind w:firstLine="28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241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1330"/>
        <w:gridCol w:w="1267"/>
        <w:gridCol w:w="1560"/>
        <w:gridCol w:w="1845"/>
        <w:gridCol w:w="1560"/>
        <w:gridCol w:w="1125"/>
      </w:tblGrid>
      <w:tr w:rsidR="00CA71C5" w:rsidRPr="00A167CD" w14:paraId="1BA0E5EB" w14:textId="77777777" w:rsidTr="00CA71C5">
        <w:trPr>
          <w:trHeight w:val="977"/>
        </w:trPr>
        <w:tc>
          <w:tcPr>
            <w:tcW w:w="489" w:type="pct"/>
          </w:tcPr>
          <w:p w14:paraId="1C467BFB" w14:textId="77777777" w:rsidR="00453BB1" w:rsidRPr="00A167CD" w:rsidRDefault="00453BB1" w:rsidP="00CA71C5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Lĩnh vực </w:t>
            </w:r>
          </w:p>
        </w:tc>
        <w:tc>
          <w:tcPr>
            <w:tcW w:w="691" w:type="pct"/>
          </w:tcPr>
          <w:p w14:paraId="570F13BD" w14:textId="77777777" w:rsidR="00453BB1" w:rsidRPr="00A167CD" w:rsidRDefault="00453BB1" w:rsidP="00CA71C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14:paraId="78752567" w14:textId="398A8039" w:rsidR="00453BB1" w:rsidRPr="00A167CD" w:rsidRDefault="00FA30F0" w:rsidP="008B289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12/01</w:t>
            </w:r>
          </w:p>
        </w:tc>
        <w:tc>
          <w:tcPr>
            <w:tcW w:w="658" w:type="pct"/>
          </w:tcPr>
          <w:p w14:paraId="4128E843" w14:textId="77777777" w:rsidR="00453BB1" w:rsidRPr="00A167CD" w:rsidRDefault="00453BB1" w:rsidP="00CA71C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14:paraId="59633851" w14:textId="244E7799" w:rsidR="00453BB1" w:rsidRPr="00A167CD" w:rsidRDefault="00FA30F0" w:rsidP="008B289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810" w:type="pct"/>
          </w:tcPr>
          <w:p w14:paraId="4E745D6E" w14:textId="77777777" w:rsidR="00453BB1" w:rsidRPr="00A167CD" w:rsidRDefault="00453BB1" w:rsidP="00CA71C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14:paraId="61313547" w14:textId="7D22D1AA" w:rsidR="00453BB1" w:rsidRPr="00A167CD" w:rsidRDefault="00FA30F0" w:rsidP="008B289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957" w:type="pct"/>
          </w:tcPr>
          <w:p w14:paraId="37D5C959" w14:textId="77777777" w:rsidR="00453BB1" w:rsidRPr="00A167CD" w:rsidRDefault="00453BB1" w:rsidP="00CA71C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14:paraId="1F9A2C08" w14:textId="112F43D8" w:rsidR="00453BB1" w:rsidRPr="00A167CD" w:rsidRDefault="00FA30F0" w:rsidP="008B289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810" w:type="pct"/>
          </w:tcPr>
          <w:p w14:paraId="7897FA6E" w14:textId="77777777" w:rsidR="00453BB1" w:rsidRPr="00A167CD" w:rsidRDefault="00453BB1" w:rsidP="00CA71C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14:paraId="796F51C2" w14:textId="09418DC1" w:rsidR="00453BB1" w:rsidRPr="00A167CD" w:rsidRDefault="00FA30F0" w:rsidP="008B289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585" w:type="pct"/>
          </w:tcPr>
          <w:p w14:paraId="3EA06CCC" w14:textId="77777777" w:rsidR="00453BB1" w:rsidRPr="00A167CD" w:rsidRDefault="00453BB1" w:rsidP="00CA71C5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7 </w:t>
            </w:r>
          </w:p>
          <w:p w14:paraId="2B7AA88D" w14:textId="05D12EFC" w:rsidR="00453BB1" w:rsidRPr="00A167CD" w:rsidRDefault="00FA30F0" w:rsidP="008B289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</w:tr>
      <w:tr w:rsidR="00FA30F0" w:rsidRPr="00A167CD" w14:paraId="516E357A" w14:textId="77777777" w:rsidTr="00CA71C5">
        <w:trPr>
          <w:trHeight w:val="419"/>
        </w:trPr>
        <w:tc>
          <w:tcPr>
            <w:tcW w:w="489" w:type="pct"/>
          </w:tcPr>
          <w:p w14:paraId="06A120CC" w14:textId="77777777" w:rsidR="00FA30F0" w:rsidRPr="00A167CD" w:rsidRDefault="00FA30F0" w:rsidP="00FA30F0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691" w:type="pct"/>
          </w:tcPr>
          <w:p w14:paraId="6514A6E4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4E9BFC4C" w14:textId="64536D6A" w:rsidR="00FA30F0" w:rsidRPr="00A167CD" w:rsidRDefault="00FA30F0" w:rsidP="00FA30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Tô màu cây ăn quả </w:t>
            </w:r>
          </w:p>
        </w:tc>
        <w:tc>
          <w:tcPr>
            <w:tcW w:w="658" w:type="pct"/>
          </w:tcPr>
          <w:p w14:paraId="24C0497B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PTNN</w:t>
            </w:r>
          </w:p>
          <w:p w14:paraId="7FCFAFD9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- Thơ: Cây dây leo</w:t>
            </w:r>
          </w:p>
          <w:p w14:paraId="48D854B9" w14:textId="5D9A1290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( Truyện: Chú đỗ con)</w:t>
            </w:r>
          </w:p>
        </w:tc>
        <w:tc>
          <w:tcPr>
            <w:tcW w:w="810" w:type="pct"/>
          </w:tcPr>
          <w:p w14:paraId="342BB0E8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PTNT</w:t>
            </w:r>
          </w:p>
          <w:p w14:paraId="69D0E9F6" w14:textId="0B2E8342" w:rsidR="00FA30F0" w:rsidRPr="00A167CD" w:rsidRDefault="00FA30F0" w:rsidP="00FA30F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sz w:val="28"/>
                <w:szCs w:val="28"/>
              </w:rPr>
              <w:t xml:space="preserve">- So sánh chiều cao của hai đối tượng </w:t>
            </w:r>
          </w:p>
        </w:tc>
        <w:tc>
          <w:tcPr>
            <w:tcW w:w="957" w:type="pct"/>
          </w:tcPr>
          <w:p w14:paraId="2671CCCE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PTTC</w:t>
            </w:r>
          </w:p>
          <w:p w14:paraId="76CAD280" w14:textId="77777777" w:rsidR="00FA30F0" w:rsidRPr="00A167CD" w:rsidRDefault="00FA30F0" w:rsidP="00FA30F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(GDDSK)</w:t>
            </w:r>
          </w:p>
          <w:p w14:paraId="2D6DAF08" w14:textId="5DFA6645" w:rsidR="00FA30F0" w:rsidRPr="00A167CD" w:rsidRDefault="00FA30F0" w:rsidP="00FA30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VĐCB: </w:t>
            </w:r>
            <w:r w:rsidRPr="00A167CD">
              <w:rPr>
                <w:rFonts w:ascii="Times New Roman" w:hAnsi="Times New Roman" w:cs="Times New Roman"/>
                <w:sz w:val="28"/>
                <w:szCs w:val="28"/>
              </w:rPr>
              <w:t>Đi theo hiệu lệnh bật, nhảy qua dây</w:t>
            </w:r>
          </w:p>
        </w:tc>
        <w:tc>
          <w:tcPr>
            <w:tcW w:w="810" w:type="pct"/>
          </w:tcPr>
          <w:p w14:paraId="09AB8F21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KPKH</w:t>
            </w:r>
          </w:p>
          <w:p w14:paraId="159EA115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Trò chuyện về một số cây xanh</w:t>
            </w:r>
          </w:p>
          <w:p w14:paraId="6BDD6463" w14:textId="01967009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(Cây nhãn, cây bàng, cây sấu)</w:t>
            </w:r>
          </w:p>
        </w:tc>
        <w:tc>
          <w:tcPr>
            <w:tcW w:w="585" w:type="pct"/>
          </w:tcPr>
          <w:p w14:paraId="02C773CA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Ôn tập</w:t>
            </w:r>
          </w:p>
          <w:p w14:paraId="38B1B299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Thơ: Cây dây leo</w:t>
            </w:r>
          </w:p>
          <w:p w14:paraId="27610E4C" w14:textId="141D637D" w:rsidR="00FA30F0" w:rsidRPr="00A167CD" w:rsidRDefault="00FA30F0" w:rsidP="00FA30F0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( Truyện: Chú đỗ con)</w:t>
            </w:r>
          </w:p>
        </w:tc>
      </w:tr>
      <w:tr w:rsidR="00FA30F0" w:rsidRPr="00A167CD" w14:paraId="026259C6" w14:textId="77777777" w:rsidTr="00FA30F0">
        <w:trPr>
          <w:trHeight w:val="419"/>
        </w:trPr>
        <w:tc>
          <w:tcPr>
            <w:tcW w:w="489" w:type="pct"/>
          </w:tcPr>
          <w:p w14:paraId="0C06682F" w14:textId="77777777" w:rsidR="00FA30F0" w:rsidRPr="00A167CD" w:rsidRDefault="00FA30F0" w:rsidP="00FA30F0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B</w:t>
            </w:r>
          </w:p>
        </w:tc>
        <w:tc>
          <w:tcPr>
            <w:tcW w:w="691" w:type="pct"/>
          </w:tcPr>
          <w:p w14:paraId="4CFAFF77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PTNN</w:t>
            </w:r>
          </w:p>
          <w:p w14:paraId="5427652D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Thơ: Cây dây leo</w:t>
            </w:r>
          </w:p>
          <w:p w14:paraId="138930FD" w14:textId="23207DBA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</w:tcPr>
          <w:p w14:paraId="5DDCC120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PTTM</w:t>
            </w:r>
          </w:p>
          <w:p w14:paraId="78E9C9A7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Tạo hình cây xanh </w:t>
            </w:r>
          </w:p>
          <w:p w14:paraId="6FBF5198" w14:textId="3A6A09CF" w:rsidR="00FA30F0" w:rsidRPr="00A167CD" w:rsidRDefault="00FA30F0" w:rsidP="00FA30F0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</w:tcPr>
          <w:p w14:paraId="6B63D321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PTNT</w:t>
            </w:r>
          </w:p>
          <w:p w14:paraId="6FA78A0D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VĐCB: </w:t>
            </w: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theo hiệu lệnh bật, nhảy qua dây</w:t>
            </w:r>
          </w:p>
          <w:p w14:paraId="3B7096F5" w14:textId="3BEA147D" w:rsidR="00FA30F0" w:rsidRPr="00A167CD" w:rsidRDefault="00FA30F0" w:rsidP="00FA30F0">
            <w:pPr>
              <w:tabs>
                <w:tab w:val="right" w:pos="236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</w:pPr>
          </w:p>
        </w:tc>
        <w:tc>
          <w:tcPr>
            <w:tcW w:w="958" w:type="pct"/>
          </w:tcPr>
          <w:p w14:paraId="5796825C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da-DK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a-DK"/>
              </w:rPr>
              <w:t>.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da-DK"/>
              </w:rPr>
              <w:t xml:space="preserve"> PTNT</w:t>
            </w:r>
          </w:p>
          <w:p w14:paraId="66E2B250" w14:textId="4413E042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da-DK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da-DK"/>
              </w:rPr>
              <w:t>Trò chuyện về một số loại cây xanh (cây nhãn, cây bàng, cây sấu)</w:t>
            </w:r>
          </w:p>
        </w:tc>
        <w:tc>
          <w:tcPr>
            <w:tcW w:w="810" w:type="pct"/>
          </w:tcPr>
          <w:p w14:paraId="498F1FD7" w14:textId="089719F8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da-DK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da-DK"/>
              </w:rPr>
              <w:t>PTNT</w:t>
            </w:r>
          </w:p>
          <w:p w14:paraId="12C5491C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da-DK"/>
              </w:rPr>
            </w:pP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- So sánh chiều cao của hai đối tượng</w:t>
            </w:r>
          </w:p>
          <w:p w14:paraId="7981541B" w14:textId="77777777" w:rsidR="00FA30F0" w:rsidRPr="00A167CD" w:rsidRDefault="00FA30F0" w:rsidP="00FA30F0">
            <w:pPr>
              <w:tabs>
                <w:tab w:val="right" w:pos="236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</w:pPr>
          </w:p>
        </w:tc>
        <w:tc>
          <w:tcPr>
            <w:tcW w:w="585" w:type="pct"/>
          </w:tcPr>
          <w:p w14:paraId="4D938E28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da-DK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da-DK"/>
              </w:rPr>
              <w:t>Ôn tập</w:t>
            </w:r>
          </w:p>
          <w:p w14:paraId="71847AA7" w14:textId="30C1744A" w:rsidR="00FA30F0" w:rsidRPr="00A167CD" w:rsidRDefault="00FA30F0" w:rsidP="00FA30F0">
            <w:pPr>
              <w:tabs>
                <w:tab w:val="left" w:pos="5040"/>
              </w:tabs>
              <w:spacing w:line="2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da-DK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da-DK"/>
              </w:rPr>
              <w:t>Truyện: Chú đỗ con</w:t>
            </w:r>
          </w:p>
        </w:tc>
      </w:tr>
    </w:tbl>
    <w:p w14:paraId="121AB336" w14:textId="77777777" w:rsidR="00453BB1" w:rsidRPr="00A167CD" w:rsidRDefault="00453BB1" w:rsidP="00453BB1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lang w:val="da-DK"/>
        </w:rPr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1641"/>
        <w:gridCol w:w="4539"/>
        <w:gridCol w:w="3175"/>
      </w:tblGrid>
      <w:tr w:rsidR="00453BB1" w:rsidRPr="00A167CD" w14:paraId="7C1AF622" w14:textId="77777777" w:rsidTr="00DD6606">
        <w:trPr>
          <w:trHeight w:val="438"/>
        </w:trPr>
        <w:tc>
          <w:tcPr>
            <w:tcW w:w="1641" w:type="dxa"/>
          </w:tcPr>
          <w:p w14:paraId="2559CD87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4539" w:type="dxa"/>
          </w:tcPr>
          <w:p w14:paraId="012E7349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3175" w:type="dxa"/>
          </w:tcPr>
          <w:p w14:paraId="6E0976AE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:rsidRPr="00A167CD" w14:paraId="5CDBB0A8" w14:textId="77777777" w:rsidTr="00DD6606">
        <w:trPr>
          <w:trHeight w:val="878"/>
        </w:trPr>
        <w:tc>
          <w:tcPr>
            <w:tcW w:w="1641" w:type="dxa"/>
          </w:tcPr>
          <w:p w14:paraId="31616493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4539" w:type="dxa"/>
          </w:tcPr>
          <w:p w14:paraId="005C1660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Phạm Thị Bích Thủy</w:t>
            </w:r>
          </w:p>
          <w:p w14:paraId="67D3127A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Thị Kiều Trang </w:t>
            </w:r>
          </w:p>
        </w:tc>
        <w:tc>
          <w:tcPr>
            <w:tcW w:w="3175" w:type="dxa"/>
          </w:tcPr>
          <w:p w14:paraId="2778B59B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:rsidRPr="00A167CD" w14:paraId="6D3FBD87" w14:textId="77777777" w:rsidTr="00DD6606">
        <w:trPr>
          <w:trHeight w:val="878"/>
        </w:trPr>
        <w:tc>
          <w:tcPr>
            <w:tcW w:w="1641" w:type="dxa"/>
          </w:tcPr>
          <w:p w14:paraId="73150375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4539" w:type="dxa"/>
          </w:tcPr>
          <w:p w14:paraId="083284F6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Thủy</w:t>
            </w:r>
          </w:p>
          <w:p w14:paraId="152382BF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Hà Thị Kiều Trang</w:t>
            </w:r>
          </w:p>
        </w:tc>
        <w:tc>
          <w:tcPr>
            <w:tcW w:w="3175" w:type="dxa"/>
          </w:tcPr>
          <w:p w14:paraId="0E5BA7C4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56CE24" w14:textId="77777777" w:rsidR="00453BB1" w:rsidRPr="00A167CD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167C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034"/>
      </w:tblGrid>
      <w:tr w:rsidR="00453BB1" w:rsidRPr="00A167CD" w14:paraId="5FBD8F31" w14:textId="77777777" w:rsidTr="00535A18">
        <w:tc>
          <w:tcPr>
            <w:tcW w:w="6911" w:type="dxa"/>
          </w:tcPr>
          <w:p w14:paraId="3A2F1CB6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14:paraId="3C6D3F98" w14:textId="3C99CFAD" w:rsidR="00453BB1" w:rsidRPr="00A167CD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 Lý, ngày </w:t>
            </w:r>
            <w:r w:rsid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06</w:t>
            </w:r>
            <w:r w:rsidR="00AD2049"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tháng </w:t>
            </w:r>
            <w:r w:rsidR="00AD2049"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năm 202</w:t>
            </w:r>
            <w:r w:rsid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  <w:p w14:paraId="462D7D04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14:paraId="5A21D147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5E666DED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A9414D6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DF01342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E1FA9B0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 Thị Hường</w:t>
            </w:r>
          </w:p>
        </w:tc>
      </w:tr>
    </w:tbl>
    <w:p w14:paraId="10B948FE" w14:textId="77777777" w:rsidR="00453BB1" w:rsidRPr="00A167CD" w:rsidRDefault="00453BB1" w:rsidP="00FA30F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42BA9F" w14:textId="77777777" w:rsidR="00FA30F0" w:rsidRPr="00A167CD" w:rsidRDefault="00FA30F0" w:rsidP="00FA30F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28BC26" w14:textId="77777777" w:rsidR="00FA30F0" w:rsidRPr="00A167CD" w:rsidRDefault="00FA30F0" w:rsidP="00FA30F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3BF91FF" w14:textId="77777777" w:rsidR="00FA30F0" w:rsidRPr="00A167CD" w:rsidRDefault="00FA30F0" w:rsidP="00FA30F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7790A15" w14:textId="77777777" w:rsidR="00453BB1" w:rsidRDefault="00453BB1">
      <w:pPr>
        <w:rPr>
          <w:rFonts w:ascii="Times New Roman" w:hAnsi="Times New Roman" w:cs="Times New Roman"/>
          <w:sz w:val="26"/>
          <w:szCs w:val="26"/>
        </w:rPr>
      </w:pPr>
    </w:p>
    <w:p w14:paraId="4F0391EB" w14:textId="77777777" w:rsidR="00A167CD" w:rsidRPr="00A167CD" w:rsidRDefault="00A167CD">
      <w:pPr>
        <w:rPr>
          <w:rFonts w:ascii="Times New Roman" w:hAnsi="Times New Roman" w:cs="Times New Roman"/>
          <w:sz w:val="26"/>
          <w:szCs w:val="26"/>
        </w:rPr>
      </w:pPr>
    </w:p>
    <w:p w14:paraId="4CCE24AD" w14:textId="77777777" w:rsidR="00453BB1" w:rsidRPr="00A167CD" w:rsidRDefault="00453BB1" w:rsidP="008B28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C96FDA" w14:textId="77777777" w:rsidR="00453BB1" w:rsidRPr="00A167CD" w:rsidRDefault="00453BB1" w:rsidP="00453BB1">
      <w:pPr>
        <w:rPr>
          <w:rFonts w:ascii="Times New Roman" w:hAnsi="Times New Roman" w:cs="Times New Roman"/>
          <w:b/>
          <w:sz w:val="28"/>
          <w:szCs w:val="28"/>
        </w:rPr>
      </w:pPr>
      <w:r w:rsidRPr="00A167CD">
        <w:rPr>
          <w:rFonts w:ascii="Times New Roman" w:hAnsi="Times New Roman" w:cs="Times New Roman"/>
          <w:b/>
          <w:sz w:val="28"/>
          <w:szCs w:val="28"/>
        </w:rPr>
        <w:lastRenderedPageBreak/>
        <w:t>KẾ HOẠCH HOẠT ĐỘNG GIÁO DỤC KHỐI 3 TUỔI</w:t>
      </w:r>
    </w:p>
    <w:p w14:paraId="1D0F31EF" w14:textId="77777777" w:rsidR="00FA30F0" w:rsidRPr="00A167CD" w:rsidRDefault="00FA30F0" w:rsidP="00453BB1">
      <w:pPr>
        <w:tabs>
          <w:tab w:val="left" w:pos="342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167CD">
        <w:rPr>
          <w:rFonts w:ascii="Times New Roman" w:hAnsi="Times New Roman" w:cs="Times New Roman"/>
          <w:b/>
          <w:sz w:val="26"/>
          <w:szCs w:val="26"/>
        </w:rPr>
        <w:t xml:space="preserve">CHỦ ĐỀ : </w:t>
      </w:r>
      <w:r w:rsidRPr="00A167CD">
        <w:rPr>
          <w:rFonts w:ascii="Times New Roman" w:hAnsi="Times New Roman" w:cs="Times New Roman"/>
          <w:b/>
          <w:sz w:val="28"/>
          <w:szCs w:val="28"/>
        </w:rPr>
        <w:t xml:space="preserve">THẾ GIỚI THỰC VẬT </w:t>
      </w:r>
    </w:p>
    <w:p w14:paraId="423D6E9E" w14:textId="77777777" w:rsidR="00FA30F0" w:rsidRPr="00A167CD" w:rsidRDefault="00FA30F0" w:rsidP="00FA30F0">
      <w:pPr>
        <w:rPr>
          <w:rFonts w:ascii="Times New Roman" w:hAnsi="Times New Roman" w:cs="Times New Roman"/>
          <w:b/>
          <w:sz w:val="28"/>
          <w:szCs w:val="28"/>
        </w:rPr>
      </w:pPr>
      <w:r w:rsidRPr="00A167CD">
        <w:rPr>
          <w:rFonts w:ascii="Times New Roman" w:hAnsi="Times New Roman" w:cs="Times New Roman"/>
          <w:b/>
          <w:sz w:val="28"/>
          <w:szCs w:val="28"/>
        </w:rPr>
        <w:t>Nhánh 2: Một số loại hoa- quả; thời gian thực hiện từ ngày 19/01- 24/01/2026</w:t>
      </w:r>
    </w:p>
    <w:p w14:paraId="6F7038A7" w14:textId="77777777" w:rsidR="00FA30F0" w:rsidRPr="00A167CD" w:rsidRDefault="00FA30F0" w:rsidP="00FA30F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71" w:tblpY="1"/>
        <w:tblOverlap w:val="never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1651"/>
        <w:gridCol w:w="282"/>
        <w:gridCol w:w="1560"/>
        <w:gridCol w:w="1417"/>
        <w:gridCol w:w="1419"/>
        <w:gridCol w:w="1560"/>
        <w:gridCol w:w="1151"/>
      </w:tblGrid>
      <w:tr w:rsidR="00453BB1" w:rsidRPr="00A167CD" w14:paraId="19069057" w14:textId="77777777" w:rsidTr="00FA30F0">
        <w:trPr>
          <w:trHeight w:val="977"/>
        </w:trPr>
        <w:tc>
          <w:tcPr>
            <w:tcW w:w="451" w:type="pct"/>
          </w:tcPr>
          <w:p w14:paraId="7D3A0165" w14:textId="6196A4C6" w:rsidR="00453BB1" w:rsidRPr="00A167CD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Lĩnh vực</w:t>
            </w:r>
          </w:p>
        </w:tc>
        <w:tc>
          <w:tcPr>
            <w:tcW w:w="973" w:type="pct"/>
            <w:gridSpan w:val="2"/>
          </w:tcPr>
          <w:p w14:paraId="7D1851C4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14:paraId="04AFF20B" w14:textId="1E0E24C4" w:rsidR="00453BB1" w:rsidRPr="00A167CD" w:rsidRDefault="00FA30F0" w:rsidP="008B289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19/01</w:t>
            </w:r>
          </w:p>
        </w:tc>
        <w:tc>
          <w:tcPr>
            <w:tcW w:w="785" w:type="pct"/>
          </w:tcPr>
          <w:p w14:paraId="5C5A7C27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14:paraId="345153FF" w14:textId="5DCF93FA" w:rsidR="00453BB1" w:rsidRPr="00A167CD" w:rsidRDefault="00FA30F0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713" w:type="pct"/>
          </w:tcPr>
          <w:p w14:paraId="0EC3A2E8" w14:textId="77777777" w:rsidR="00453BB1" w:rsidRPr="00A167CD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14:paraId="1D46C852" w14:textId="0B3BC45C" w:rsidR="00453BB1" w:rsidRPr="00A167CD" w:rsidRDefault="00FA30F0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714" w:type="pct"/>
          </w:tcPr>
          <w:p w14:paraId="6C3AA627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14:paraId="219A54DB" w14:textId="473ECC50" w:rsidR="00453BB1" w:rsidRPr="00A167CD" w:rsidRDefault="00FA30F0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785" w:type="pct"/>
          </w:tcPr>
          <w:p w14:paraId="5CCC1CB3" w14:textId="77777777" w:rsidR="00453BB1" w:rsidRPr="00A167CD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14:paraId="3E2E85C8" w14:textId="1388027E" w:rsidR="00453BB1" w:rsidRPr="00A167CD" w:rsidRDefault="00FA30F0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579" w:type="pct"/>
          </w:tcPr>
          <w:p w14:paraId="5182BAFA" w14:textId="77777777" w:rsidR="00453BB1" w:rsidRPr="00A167CD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Thứ 7 </w:t>
            </w:r>
          </w:p>
          <w:p w14:paraId="3A6392E1" w14:textId="19C27954" w:rsidR="00453BB1" w:rsidRPr="00A167CD" w:rsidRDefault="00FA30F0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/01</w:t>
            </w:r>
          </w:p>
        </w:tc>
      </w:tr>
      <w:tr w:rsidR="00FA30F0" w:rsidRPr="00A167CD" w14:paraId="07C47321" w14:textId="77777777" w:rsidTr="00FA30F0">
        <w:trPr>
          <w:trHeight w:val="419"/>
        </w:trPr>
        <w:tc>
          <w:tcPr>
            <w:tcW w:w="451" w:type="pct"/>
          </w:tcPr>
          <w:p w14:paraId="2BDC21D7" w14:textId="3F3A486F" w:rsidR="00FA30F0" w:rsidRPr="00A167CD" w:rsidRDefault="00FA30F0" w:rsidP="00FA30F0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tuổi A</w:t>
            </w:r>
          </w:p>
        </w:tc>
        <w:tc>
          <w:tcPr>
            <w:tcW w:w="973" w:type="pct"/>
            <w:gridSpan w:val="2"/>
          </w:tcPr>
          <w:p w14:paraId="7552B299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*PTTM</w:t>
            </w:r>
          </w:p>
          <w:p w14:paraId="009A93E4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Dạy VĐ: Quả </w:t>
            </w:r>
          </w:p>
          <w:p w14:paraId="4528527E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- Nghe hát: Hoa thơm bướm lượn</w:t>
            </w:r>
          </w:p>
          <w:p w14:paraId="7193AD2D" w14:textId="36F17C40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T/c: Nhún theo điệu nhạc </w:t>
            </w:r>
          </w:p>
        </w:tc>
        <w:tc>
          <w:tcPr>
            <w:tcW w:w="785" w:type="pct"/>
          </w:tcPr>
          <w:p w14:paraId="33947606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*PTNN</w:t>
            </w:r>
          </w:p>
          <w:p w14:paraId="61809F97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sz w:val="28"/>
                <w:szCs w:val="28"/>
              </w:rPr>
              <w:t>- Truyện: Sự tích các loài hoa</w:t>
            </w:r>
          </w:p>
          <w:p w14:paraId="744E4A14" w14:textId="1E7754C6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(Thơ: Hoa dồng hồ)</w:t>
            </w:r>
          </w:p>
        </w:tc>
        <w:tc>
          <w:tcPr>
            <w:tcW w:w="713" w:type="pct"/>
          </w:tcPr>
          <w:p w14:paraId="403AFE87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*PTNT</w:t>
            </w:r>
          </w:p>
          <w:p w14:paraId="19D34F91" w14:textId="324368AC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sz w:val="28"/>
                <w:szCs w:val="28"/>
              </w:rPr>
              <w:t>- Gộp và đếm hai nhóm đối tượng cùng loại có tổng trong phạm vi 3</w:t>
            </w:r>
          </w:p>
        </w:tc>
        <w:tc>
          <w:tcPr>
            <w:tcW w:w="714" w:type="pct"/>
          </w:tcPr>
          <w:p w14:paraId="4F9E3753" w14:textId="77777777" w:rsidR="00FA30F0" w:rsidRPr="00A167CD" w:rsidRDefault="00FA30F0" w:rsidP="00FA30F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*PTTC</w:t>
            </w:r>
          </w:p>
          <w:p w14:paraId="03BD3B1B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(GDDSK)</w:t>
            </w:r>
          </w:p>
          <w:p w14:paraId="0D913E06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VĐCB: </w:t>
            </w:r>
            <w:r w:rsidRPr="00A167CD">
              <w:rPr>
                <w:rFonts w:ascii="Times New Roman" w:hAnsi="Times New Roman" w:cs="Times New Roman"/>
                <w:sz w:val="28"/>
                <w:szCs w:val="28"/>
              </w:rPr>
              <w:t xml:space="preserve">Ném trúng đích thẳng đứng </w:t>
            </w:r>
          </w:p>
          <w:p w14:paraId="6613114E" w14:textId="18051D09" w:rsidR="00FA30F0" w:rsidRPr="00A167CD" w:rsidRDefault="00FA30F0" w:rsidP="00FA30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T/c: Chuyển rau về kho </w:t>
            </w:r>
          </w:p>
        </w:tc>
        <w:tc>
          <w:tcPr>
            <w:tcW w:w="785" w:type="pct"/>
          </w:tcPr>
          <w:p w14:paraId="530B22C9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*RKNXH</w:t>
            </w:r>
          </w:p>
          <w:p w14:paraId="6D424CF0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Dạy trẻ kỹ năng bóc quả quýt </w:t>
            </w:r>
          </w:p>
          <w:p w14:paraId="24A0D37C" w14:textId="1737A63B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79" w:type="pct"/>
          </w:tcPr>
          <w:p w14:paraId="5FFED9BF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Ôn tập</w:t>
            </w:r>
          </w:p>
          <w:p w14:paraId="4EF46C0C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sz w:val="28"/>
                <w:szCs w:val="28"/>
              </w:rPr>
              <w:t>Truyện: Sự tích các loài hoa</w:t>
            </w:r>
          </w:p>
          <w:p w14:paraId="11E1E546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(Thơ: Hoa dồng hồ)</w:t>
            </w:r>
          </w:p>
          <w:p w14:paraId="48DE0075" w14:textId="238E7DD0" w:rsidR="00FA30F0" w:rsidRPr="00A167CD" w:rsidRDefault="00FA30F0" w:rsidP="00FA30F0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30F0" w:rsidRPr="00A167CD" w14:paraId="5DA0AED9" w14:textId="77777777" w:rsidTr="00FA30F0">
        <w:trPr>
          <w:trHeight w:val="419"/>
        </w:trPr>
        <w:tc>
          <w:tcPr>
            <w:tcW w:w="451" w:type="pct"/>
          </w:tcPr>
          <w:p w14:paraId="16817EAD" w14:textId="4747325C" w:rsidR="00FA30F0" w:rsidRPr="00A167CD" w:rsidRDefault="00FA30F0" w:rsidP="00FA30F0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831" w:type="pct"/>
          </w:tcPr>
          <w:p w14:paraId="47232584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*PTNN</w:t>
            </w:r>
          </w:p>
          <w:p w14:paraId="2A631D6F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Truyện: Sự tích các loài hoa</w:t>
            </w:r>
          </w:p>
          <w:p w14:paraId="7EF67332" w14:textId="376CF50E" w:rsidR="00FA30F0" w:rsidRPr="00A167CD" w:rsidRDefault="00FA30F0" w:rsidP="00FA30F0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(Thơ: Hoa dồng hồ)</w:t>
            </w:r>
          </w:p>
        </w:tc>
        <w:tc>
          <w:tcPr>
            <w:tcW w:w="927" w:type="pct"/>
            <w:gridSpan w:val="2"/>
          </w:tcPr>
          <w:p w14:paraId="6670AE5B" w14:textId="7936836D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*PTTM</w:t>
            </w:r>
          </w:p>
          <w:p w14:paraId="0BDDC9D4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Dạy VĐ: Quả ( đoạn 1,2,3)</w:t>
            </w:r>
          </w:p>
          <w:p w14:paraId="56948BA7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Nghe hát: Vào rừng hoa. (vườn hoa của con)</w:t>
            </w:r>
          </w:p>
          <w:p w14:paraId="4DC1B253" w14:textId="1BBE6401" w:rsidR="00FA30F0" w:rsidRPr="00A167CD" w:rsidRDefault="00FA30F0" w:rsidP="00FA30F0">
            <w:pPr>
              <w:tabs>
                <w:tab w:val="left" w:pos="2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T/c: </w:t>
            </w: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Nhún theo điệu nhạc</w:t>
            </w: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13" w:type="pct"/>
          </w:tcPr>
          <w:p w14:paraId="318B7562" w14:textId="77777777" w:rsidR="00FA30F0" w:rsidRPr="00A167CD" w:rsidRDefault="00FA30F0" w:rsidP="00FA30F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*PTTC</w:t>
            </w:r>
          </w:p>
          <w:p w14:paraId="4E22EFD7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(GDDSK)</w:t>
            </w:r>
          </w:p>
          <w:p w14:paraId="6D09D3FB" w14:textId="2D57F0A3" w:rsidR="00FA30F0" w:rsidRPr="00A167CD" w:rsidRDefault="00FA30F0" w:rsidP="00FA30F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VĐCB: Ném trúng đích thẳng đứng</w:t>
            </w:r>
          </w:p>
        </w:tc>
        <w:tc>
          <w:tcPr>
            <w:tcW w:w="714" w:type="pct"/>
          </w:tcPr>
          <w:p w14:paraId="21B7556A" w14:textId="3B5CD3ED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*RKNXH</w:t>
            </w:r>
          </w:p>
          <w:p w14:paraId="11547FD4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Dạy trẻ kỹ năng bóc quả quýt </w:t>
            </w:r>
          </w:p>
          <w:p w14:paraId="71B8A3F5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376D3D5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</w:p>
          <w:p w14:paraId="52CC1F97" w14:textId="7145A93F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5" w:type="pct"/>
          </w:tcPr>
          <w:p w14:paraId="10A96687" w14:textId="733AF12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*PTNT</w:t>
            </w:r>
          </w:p>
          <w:p w14:paraId="4DCEFBD8" w14:textId="77777777" w:rsidR="00FA30F0" w:rsidRPr="00A167CD" w:rsidRDefault="00FA30F0" w:rsidP="00FA30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Gộp và đếm hai nhóm đối tượng cùng loại có tổng trong phạm vi 3</w:t>
            </w:r>
          </w:p>
          <w:p w14:paraId="18A06D28" w14:textId="77777777" w:rsidR="00FA30F0" w:rsidRPr="00A167CD" w:rsidRDefault="00FA30F0" w:rsidP="00FA30F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2588DBFB" w14:textId="77777777" w:rsidR="00FA30F0" w:rsidRPr="00A167CD" w:rsidRDefault="00FA30F0" w:rsidP="00FA30F0">
            <w:pPr>
              <w:tabs>
                <w:tab w:val="right" w:pos="236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9" w:type="pct"/>
          </w:tcPr>
          <w:p w14:paraId="5070405F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* 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7</w:t>
            </w:r>
          </w:p>
          <w:p w14:paraId="7D6267F5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Ôn tập</w:t>
            </w:r>
          </w:p>
          <w:p w14:paraId="433B0DFA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Truyện: Sự tích các loài hoa</w:t>
            </w:r>
          </w:p>
          <w:p w14:paraId="4B93FFEB" w14:textId="77777777" w:rsidR="00FA30F0" w:rsidRPr="00A167CD" w:rsidRDefault="00FA30F0" w:rsidP="00FA30F0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(Thơ: Hoa dồng hồ)</w:t>
            </w:r>
          </w:p>
          <w:p w14:paraId="0E6BEE46" w14:textId="5D884948" w:rsidR="00FA30F0" w:rsidRPr="00A167CD" w:rsidRDefault="00FA30F0" w:rsidP="00FA30F0">
            <w:pPr>
              <w:tabs>
                <w:tab w:val="left" w:pos="28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6"/>
        <w:tblW w:w="9918" w:type="dxa"/>
        <w:tblLayout w:type="fixed"/>
        <w:tblLook w:val="04A0" w:firstRow="1" w:lastRow="0" w:firstColumn="1" w:lastColumn="0" w:noHBand="0" w:noVBand="1"/>
      </w:tblPr>
      <w:tblGrid>
        <w:gridCol w:w="2096"/>
        <w:gridCol w:w="6126"/>
        <w:gridCol w:w="1696"/>
      </w:tblGrid>
      <w:tr w:rsidR="00453BB1" w:rsidRPr="00A167CD" w14:paraId="350D9161" w14:textId="77777777" w:rsidTr="00DD6606">
        <w:trPr>
          <w:trHeight w:val="438"/>
        </w:trPr>
        <w:tc>
          <w:tcPr>
            <w:tcW w:w="2096" w:type="dxa"/>
          </w:tcPr>
          <w:p w14:paraId="7BDC7E78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LỚP </w:t>
            </w:r>
          </w:p>
        </w:tc>
        <w:tc>
          <w:tcPr>
            <w:tcW w:w="6126" w:type="dxa"/>
          </w:tcPr>
          <w:p w14:paraId="54ECB475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THỰC HIỆN </w:t>
            </w:r>
          </w:p>
        </w:tc>
        <w:tc>
          <w:tcPr>
            <w:tcW w:w="1696" w:type="dxa"/>
          </w:tcPr>
          <w:p w14:paraId="17D3D7E1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 </w:t>
            </w:r>
          </w:p>
        </w:tc>
      </w:tr>
      <w:tr w:rsidR="00453BB1" w:rsidRPr="00A167CD" w14:paraId="3D588AFC" w14:textId="77777777" w:rsidTr="00DD6606">
        <w:trPr>
          <w:trHeight w:val="878"/>
        </w:trPr>
        <w:tc>
          <w:tcPr>
            <w:tcW w:w="2096" w:type="dxa"/>
          </w:tcPr>
          <w:p w14:paraId="648F0A61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3 Tuổi A</w:t>
            </w:r>
          </w:p>
        </w:tc>
        <w:tc>
          <w:tcPr>
            <w:tcW w:w="6126" w:type="dxa"/>
          </w:tcPr>
          <w:p w14:paraId="5E8E2AC4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Phạm Thị Bích Thủy</w:t>
            </w:r>
          </w:p>
          <w:p w14:paraId="0F0B80E4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Thị Kiều Trang </w:t>
            </w:r>
          </w:p>
        </w:tc>
        <w:tc>
          <w:tcPr>
            <w:tcW w:w="1696" w:type="dxa"/>
          </w:tcPr>
          <w:p w14:paraId="475C5C95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BB1" w:rsidRPr="00A167CD" w14:paraId="48205A4F" w14:textId="77777777" w:rsidTr="00DD6606">
        <w:trPr>
          <w:trHeight w:val="878"/>
        </w:trPr>
        <w:tc>
          <w:tcPr>
            <w:tcW w:w="2096" w:type="dxa"/>
          </w:tcPr>
          <w:p w14:paraId="08D8AAA2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3 Tuổi B</w:t>
            </w:r>
          </w:p>
        </w:tc>
        <w:tc>
          <w:tcPr>
            <w:tcW w:w="6126" w:type="dxa"/>
          </w:tcPr>
          <w:p w14:paraId="7B16CE75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Thủy</w:t>
            </w:r>
          </w:p>
          <w:p w14:paraId="34FB54E4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sz w:val="28"/>
                <w:szCs w:val="28"/>
              </w:rPr>
              <w:t>Hà Thị Kiều Trang</w:t>
            </w:r>
          </w:p>
        </w:tc>
        <w:tc>
          <w:tcPr>
            <w:tcW w:w="1696" w:type="dxa"/>
          </w:tcPr>
          <w:p w14:paraId="28F4885F" w14:textId="77777777" w:rsidR="00453BB1" w:rsidRPr="00A167CD" w:rsidRDefault="00453BB1" w:rsidP="00453BB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80EDCCE" w14:textId="49793E21" w:rsidR="00453BB1" w:rsidRPr="00A167CD" w:rsidRDefault="00453BB1" w:rsidP="00453B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034"/>
      </w:tblGrid>
      <w:tr w:rsidR="00453BB1" w:rsidRPr="00A167CD" w14:paraId="6ACEF9FF" w14:textId="77777777" w:rsidTr="00535A18">
        <w:tc>
          <w:tcPr>
            <w:tcW w:w="6911" w:type="dxa"/>
          </w:tcPr>
          <w:p w14:paraId="77CB7C38" w14:textId="77777777" w:rsidR="00453BB1" w:rsidRDefault="00453BB1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39ACB2" w14:textId="77777777" w:rsidR="00A167CD" w:rsidRPr="00A167CD" w:rsidRDefault="00A167CD" w:rsidP="00535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12" w:type="dxa"/>
          </w:tcPr>
          <w:p w14:paraId="18A2E4AF" w14:textId="38F8794B" w:rsidR="00453BB1" w:rsidRPr="00A167CD" w:rsidRDefault="00453BB1" w:rsidP="00535A1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Trà Lý, ngày </w:t>
            </w:r>
            <w:r w:rsid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12</w:t>
            </w:r>
            <w:r w:rsidR="00DD6606"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tháng</w:t>
            </w:r>
            <w:r w:rsid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DD6606"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</w:t>
            </w:r>
            <w:r w:rsid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  <w:r w:rsidRP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năm 202</w:t>
            </w:r>
            <w:r w:rsidR="00A167C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  <w:p w14:paraId="3C2BD402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PHÓ HIỆU TRƯỞNG</w:t>
            </w:r>
          </w:p>
          <w:p w14:paraId="787120AC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26FF5F6C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DFC6C4E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7D3BD68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1162D27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Hà Thị Hường</w:t>
            </w:r>
          </w:p>
        </w:tc>
      </w:tr>
    </w:tbl>
    <w:p w14:paraId="65F43FC4" w14:textId="77777777" w:rsidR="00453BB1" w:rsidRPr="00A167CD" w:rsidRDefault="00453BB1" w:rsidP="00453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95F8D" w14:textId="77777777" w:rsidR="008B2897" w:rsidRDefault="008B2897" w:rsidP="008B28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48914F" w14:textId="77777777" w:rsidR="00A167CD" w:rsidRPr="00A167CD" w:rsidRDefault="00A167CD" w:rsidP="008B289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A248EB" w14:textId="77777777" w:rsidR="00453BB1" w:rsidRPr="00A167CD" w:rsidRDefault="00453BB1" w:rsidP="00453BB1">
      <w:pPr>
        <w:rPr>
          <w:rFonts w:ascii="Times New Roman" w:hAnsi="Times New Roman" w:cs="Times New Roman"/>
          <w:b/>
          <w:sz w:val="26"/>
          <w:szCs w:val="26"/>
        </w:rPr>
      </w:pPr>
      <w:r w:rsidRPr="00A167CD">
        <w:rPr>
          <w:rFonts w:ascii="Times New Roman" w:hAnsi="Times New Roman" w:cs="Times New Roman"/>
          <w:b/>
          <w:sz w:val="26"/>
          <w:szCs w:val="26"/>
        </w:rPr>
        <w:t>KẾ HOẠCH HOẠT ĐỘNG GIÁO DỤC KHỐI 3 TUỔI</w:t>
      </w:r>
    </w:p>
    <w:p w14:paraId="08436A54" w14:textId="77777777" w:rsidR="00FA30F0" w:rsidRPr="00A167CD" w:rsidRDefault="00FA30F0" w:rsidP="00FA30F0">
      <w:pPr>
        <w:tabs>
          <w:tab w:val="left" w:pos="3420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167CD">
        <w:rPr>
          <w:rFonts w:ascii="Times New Roman" w:hAnsi="Times New Roman" w:cs="Times New Roman"/>
          <w:b/>
          <w:sz w:val="26"/>
          <w:szCs w:val="26"/>
        </w:rPr>
        <w:t xml:space="preserve">CHỦ ĐỀ : </w:t>
      </w:r>
      <w:r w:rsidRPr="00A167CD">
        <w:rPr>
          <w:rFonts w:ascii="Times New Roman" w:hAnsi="Times New Roman" w:cs="Times New Roman"/>
          <w:b/>
          <w:sz w:val="28"/>
          <w:szCs w:val="28"/>
        </w:rPr>
        <w:t xml:space="preserve">THẾ GIỚI THỰC VẬT </w:t>
      </w:r>
    </w:p>
    <w:p w14:paraId="1229E900" w14:textId="77777777" w:rsidR="00A167CD" w:rsidRPr="00A167CD" w:rsidRDefault="00A167CD" w:rsidP="00A167CD">
      <w:pPr>
        <w:rPr>
          <w:rFonts w:ascii="Times New Roman" w:hAnsi="Times New Roman" w:cs="Times New Roman"/>
          <w:b/>
          <w:sz w:val="28"/>
          <w:szCs w:val="28"/>
        </w:rPr>
      </w:pPr>
      <w:r w:rsidRPr="00A167CD">
        <w:rPr>
          <w:rFonts w:ascii="Times New Roman" w:hAnsi="Times New Roman" w:cs="Times New Roman"/>
          <w:b/>
          <w:sz w:val="28"/>
          <w:szCs w:val="28"/>
        </w:rPr>
        <w:t>Nhánh 3: Một số loại rau; thời gian thực hiện từ ngày 26/01- 31/01/2026</w:t>
      </w:r>
    </w:p>
    <w:p w14:paraId="0EDD393E" w14:textId="595425A2" w:rsidR="00453BB1" w:rsidRPr="00A167CD" w:rsidRDefault="00453BB1" w:rsidP="00AD20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X="70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459"/>
        <w:gridCol w:w="860"/>
        <w:gridCol w:w="1269"/>
        <w:gridCol w:w="1417"/>
        <w:gridCol w:w="1284"/>
        <w:gridCol w:w="1278"/>
        <w:gridCol w:w="6"/>
        <w:gridCol w:w="1408"/>
      </w:tblGrid>
      <w:tr w:rsidR="00C30E15" w:rsidRPr="00A167CD" w14:paraId="3829E531" w14:textId="77777777" w:rsidTr="00A167CD">
        <w:trPr>
          <w:trHeight w:val="977"/>
        </w:trPr>
        <w:tc>
          <w:tcPr>
            <w:tcW w:w="476" w:type="pct"/>
          </w:tcPr>
          <w:p w14:paraId="57E9C6B4" w14:textId="4B898119" w:rsidR="00453BB1" w:rsidRPr="00A167CD" w:rsidRDefault="00453BB1" w:rsidP="00453BB1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Lĩnh vực</w:t>
            </w:r>
          </w:p>
        </w:tc>
        <w:tc>
          <w:tcPr>
            <w:tcW w:w="1168" w:type="pct"/>
            <w:gridSpan w:val="2"/>
          </w:tcPr>
          <w:p w14:paraId="5EBF9EAB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2</w:t>
            </w:r>
          </w:p>
          <w:p w14:paraId="3CCFE11E" w14:textId="02376F60" w:rsidR="00453BB1" w:rsidRPr="00A167CD" w:rsidRDefault="00A167CD" w:rsidP="008B289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26/01</w:t>
            </w:r>
          </w:p>
        </w:tc>
        <w:tc>
          <w:tcPr>
            <w:tcW w:w="639" w:type="pct"/>
          </w:tcPr>
          <w:p w14:paraId="6F906BA0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3</w:t>
            </w:r>
          </w:p>
          <w:p w14:paraId="1C61B3BF" w14:textId="5BD307F7" w:rsidR="00453BB1" w:rsidRPr="00A167CD" w:rsidRDefault="00A167CD" w:rsidP="00C30E1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/01</w:t>
            </w:r>
          </w:p>
        </w:tc>
        <w:tc>
          <w:tcPr>
            <w:tcW w:w="714" w:type="pct"/>
          </w:tcPr>
          <w:p w14:paraId="0185B794" w14:textId="77777777" w:rsidR="00453BB1" w:rsidRPr="00A167CD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4</w:t>
            </w:r>
          </w:p>
          <w:p w14:paraId="1466EBDF" w14:textId="031FC13D" w:rsidR="00453BB1" w:rsidRPr="00A167CD" w:rsidRDefault="00A167CD" w:rsidP="00C30E1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/01</w:t>
            </w:r>
          </w:p>
        </w:tc>
        <w:tc>
          <w:tcPr>
            <w:tcW w:w="647" w:type="pct"/>
          </w:tcPr>
          <w:p w14:paraId="140C4D0F" w14:textId="77777777" w:rsidR="00453BB1" w:rsidRPr="00A167CD" w:rsidRDefault="00453BB1" w:rsidP="00453BB1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5</w:t>
            </w:r>
          </w:p>
          <w:p w14:paraId="297C6C41" w14:textId="136A0E67" w:rsidR="00453BB1" w:rsidRPr="00A167CD" w:rsidRDefault="00A167CD" w:rsidP="00C30E15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/01</w:t>
            </w:r>
          </w:p>
        </w:tc>
        <w:tc>
          <w:tcPr>
            <w:tcW w:w="644" w:type="pct"/>
          </w:tcPr>
          <w:p w14:paraId="6C7D542A" w14:textId="77777777" w:rsidR="00453BB1" w:rsidRPr="00A167CD" w:rsidRDefault="00453BB1" w:rsidP="00453B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 6</w:t>
            </w:r>
          </w:p>
          <w:p w14:paraId="4E272674" w14:textId="6973B95D" w:rsidR="00453BB1" w:rsidRPr="00A167CD" w:rsidRDefault="00A167CD" w:rsidP="00C30E1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/01</w:t>
            </w:r>
          </w:p>
        </w:tc>
        <w:tc>
          <w:tcPr>
            <w:tcW w:w="712" w:type="pct"/>
            <w:gridSpan w:val="2"/>
          </w:tcPr>
          <w:p w14:paraId="2FEA10D3" w14:textId="77777777" w:rsidR="00453BB1" w:rsidRPr="00A167CD" w:rsidRDefault="00453BB1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Thứ 7 </w:t>
            </w:r>
          </w:p>
          <w:p w14:paraId="0DC0CA9F" w14:textId="51C5A9E6" w:rsidR="00453BB1" w:rsidRPr="00A167CD" w:rsidRDefault="00A167CD" w:rsidP="00453BB1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A167C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/01</w:t>
            </w:r>
          </w:p>
        </w:tc>
      </w:tr>
      <w:tr w:rsidR="00A167CD" w:rsidRPr="00A167CD" w14:paraId="4E76B63D" w14:textId="77777777" w:rsidTr="00A167CD">
        <w:trPr>
          <w:trHeight w:val="419"/>
        </w:trPr>
        <w:tc>
          <w:tcPr>
            <w:tcW w:w="476" w:type="pct"/>
          </w:tcPr>
          <w:p w14:paraId="3A4A61D1" w14:textId="6F240D29" w:rsidR="00A167CD" w:rsidRPr="00A167CD" w:rsidRDefault="00A167CD" w:rsidP="00A167CD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 tuổi A</w:t>
            </w:r>
          </w:p>
        </w:tc>
        <w:tc>
          <w:tcPr>
            <w:tcW w:w="1168" w:type="pct"/>
            <w:gridSpan w:val="2"/>
          </w:tcPr>
          <w:p w14:paraId="00AF5A2B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6222D9CB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sz w:val="28"/>
                <w:szCs w:val="28"/>
              </w:rPr>
              <w:t xml:space="preserve"> BD:</w:t>
            </w:r>
            <w:r w:rsidRPr="00A167C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Lý cây xanh, Màu hoa. Quả</w:t>
            </w:r>
          </w:p>
          <w:p w14:paraId="6E0A2719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BX: Quả</w:t>
            </w:r>
          </w:p>
          <w:p w14:paraId="168AD409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Nghe: Lý đất trồng</w:t>
            </w:r>
          </w:p>
          <w:p w14:paraId="6F95D692" w14:textId="66F50AC0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A167C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T/c: </w:t>
            </w:r>
            <w:r w:rsidRPr="00A167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Tiết tấu vui nhộn</w:t>
            </w:r>
          </w:p>
        </w:tc>
        <w:tc>
          <w:tcPr>
            <w:tcW w:w="639" w:type="pct"/>
          </w:tcPr>
          <w:p w14:paraId="5D1B9E96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PTNN</w:t>
            </w:r>
          </w:p>
          <w:p w14:paraId="079FB71D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Truyện: Nhổ củ cải</w:t>
            </w:r>
          </w:p>
          <w:p w14:paraId="728BA88F" w14:textId="1540861D" w:rsidR="00A167CD" w:rsidRPr="00A167CD" w:rsidRDefault="00A167CD" w:rsidP="00A167CD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( Thơ: Vườn rau của bé)</w:t>
            </w:r>
          </w:p>
        </w:tc>
        <w:tc>
          <w:tcPr>
            <w:tcW w:w="714" w:type="pct"/>
          </w:tcPr>
          <w:p w14:paraId="481BCE8B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PTNT</w:t>
            </w:r>
          </w:p>
          <w:p w14:paraId="009EF579" w14:textId="6DCF7439" w:rsidR="00A167CD" w:rsidRPr="00A167CD" w:rsidRDefault="00A167CD" w:rsidP="00A167CD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A167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So sánh nhiều hơn – ít hơn</w:t>
            </w:r>
          </w:p>
        </w:tc>
        <w:tc>
          <w:tcPr>
            <w:tcW w:w="647" w:type="pct"/>
          </w:tcPr>
          <w:p w14:paraId="706B858E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PTTC</w:t>
            </w:r>
          </w:p>
          <w:p w14:paraId="4E92D183" w14:textId="67EF7C77" w:rsidR="00A167CD" w:rsidRPr="00A167CD" w:rsidRDefault="00A167CD" w:rsidP="00A167CD">
            <w:pPr>
              <w:tabs>
                <w:tab w:val="left" w:pos="190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A167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VĐCB: Chạy nhanh, ném trúng đích nằm ngang</w:t>
            </w:r>
          </w:p>
        </w:tc>
        <w:tc>
          <w:tcPr>
            <w:tcW w:w="647" w:type="pct"/>
            <w:gridSpan w:val="2"/>
          </w:tcPr>
          <w:p w14:paraId="034F04CB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PTNT</w:t>
            </w:r>
          </w:p>
          <w:p w14:paraId="0977A06A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Trò chuyện về một số loại rau </w:t>
            </w:r>
          </w:p>
          <w:p w14:paraId="1CC651B4" w14:textId="53CA88F6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(  Cà chua, cà rốt, rau bắp cải</w:t>
            </w:r>
            <w:r w:rsidRPr="00A167C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)</w:t>
            </w:r>
          </w:p>
        </w:tc>
        <w:tc>
          <w:tcPr>
            <w:tcW w:w="709" w:type="pct"/>
          </w:tcPr>
          <w:p w14:paraId="3C6BE3B0" w14:textId="2713B259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*PTNN</w:t>
            </w:r>
          </w:p>
          <w:p w14:paraId="7F392613" w14:textId="120A9B6D" w:rsidR="00A167CD" w:rsidRPr="00A167CD" w:rsidRDefault="00A167CD" w:rsidP="00A167CD">
            <w:pPr>
              <w:tabs>
                <w:tab w:val="left" w:pos="3420"/>
              </w:tabs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Ôn tập:   Thơ: Vườn rau của bé)</w:t>
            </w:r>
          </w:p>
        </w:tc>
      </w:tr>
      <w:tr w:rsidR="00A167CD" w:rsidRPr="00A167CD" w14:paraId="605339F0" w14:textId="77777777" w:rsidTr="00A167CD">
        <w:trPr>
          <w:trHeight w:val="419"/>
        </w:trPr>
        <w:tc>
          <w:tcPr>
            <w:tcW w:w="476" w:type="pct"/>
          </w:tcPr>
          <w:p w14:paraId="3B3A2E6F" w14:textId="616B81DD" w:rsidR="00A167CD" w:rsidRPr="00A167CD" w:rsidRDefault="00A167CD" w:rsidP="00A167CD">
            <w:pPr>
              <w:spacing w:beforeLines="20" w:before="48" w:afterLines="20" w:after="48" w:line="23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3 tuổi B</w:t>
            </w:r>
          </w:p>
        </w:tc>
        <w:tc>
          <w:tcPr>
            <w:tcW w:w="735" w:type="pct"/>
          </w:tcPr>
          <w:p w14:paraId="6AA97C7B" w14:textId="5E9BA39F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PTNN</w:t>
            </w:r>
          </w:p>
          <w:p w14:paraId="031968B8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Truyện: Nhổ củ cải</w:t>
            </w:r>
          </w:p>
          <w:p w14:paraId="00D3178A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 Thơ: Vườn rau của bé)</w:t>
            </w:r>
          </w:p>
          <w:p w14:paraId="2384D97C" w14:textId="465EE0F0" w:rsidR="00A167CD" w:rsidRPr="00A167CD" w:rsidRDefault="00A167CD" w:rsidP="00A167CD">
            <w:pPr>
              <w:tabs>
                <w:tab w:val="left" w:pos="2820"/>
              </w:tabs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072" w:type="pct"/>
            <w:gridSpan w:val="2"/>
          </w:tcPr>
          <w:p w14:paraId="7C2F5AF7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BD:</w:t>
            </w: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Lý cây xanh, Màu hoa.</w:t>
            </w:r>
          </w:p>
          <w:p w14:paraId="3FC1B7A8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BX: Quả</w:t>
            </w:r>
          </w:p>
          <w:p w14:paraId="05AF80AD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Nghe: Vườn cây nhà bé</w:t>
            </w:r>
          </w:p>
          <w:p w14:paraId="7D306A3D" w14:textId="38E81BC1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nl-NL"/>
              </w:rPr>
            </w:pP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T/c: Ai đoán giỏi</w:t>
            </w:r>
          </w:p>
        </w:tc>
        <w:tc>
          <w:tcPr>
            <w:tcW w:w="714" w:type="pct"/>
          </w:tcPr>
          <w:p w14:paraId="0B3098DB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0CF70872" w14:textId="6264C5F3" w:rsidR="00A167CD" w:rsidRPr="00A167CD" w:rsidRDefault="00A167CD" w:rsidP="00A167CD">
            <w:pPr>
              <w:tabs>
                <w:tab w:val="right" w:pos="2361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VĐCB: Chạy nhanh, ném trúng đích nằm ngang</w:t>
            </w: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T/c: Chuyển rau về kho</w:t>
            </w:r>
          </w:p>
        </w:tc>
        <w:tc>
          <w:tcPr>
            <w:tcW w:w="647" w:type="pct"/>
          </w:tcPr>
          <w:p w14:paraId="4F0AE48D" w14:textId="2CF28208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6FEED6ED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Trò chuyện về một số loại rau </w:t>
            </w:r>
          </w:p>
          <w:p w14:paraId="5BFBEFE7" w14:textId="24901361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(  Cà chua, cà rốt, rau cải</w:t>
            </w: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)</w:t>
            </w:r>
          </w:p>
        </w:tc>
        <w:tc>
          <w:tcPr>
            <w:tcW w:w="644" w:type="pct"/>
          </w:tcPr>
          <w:p w14:paraId="5C1B8C13" w14:textId="6E732E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27D98A66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So sánh nhiều hơn – ít hơn</w:t>
            </w:r>
          </w:p>
          <w:p w14:paraId="6A5E19AD" w14:textId="77777777" w:rsidR="00A167CD" w:rsidRPr="00A167CD" w:rsidRDefault="00A167CD" w:rsidP="00A167CD">
            <w:pPr>
              <w:tabs>
                <w:tab w:val="right" w:pos="2361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12" w:type="pct"/>
            <w:gridSpan w:val="2"/>
          </w:tcPr>
          <w:p w14:paraId="77D5E864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Ôn tập</w:t>
            </w:r>
          </w:p>
          <w:p w14:paraId="6441498C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37AF7E90" w14:textId="77777777" w:rsidR="00A167CD" w:rsidRPr="00A167CD" w:rsidRDefault="00A167CD" w:rsidP="00A167CD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Truyện: Nhổ củ cải</w:t>
            </w:r>
          </w:p>
          <w:p w14:paraId="370BF217" w14:textId="62973A12" w:rsidR="00A167CD" w:rsidRPr="00A167CD" w:rsidRDefault="00A167CD" w:rsidP="00A167CD">
            <w:pPr>
              <w:tabs>
                <w:tab w:val="left" w:pos="5040"/>
              </w:tabs>
              <w:spacing w:line="20" w:lineRule="atLeast"/>
              <w:ind w:left="-111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167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( Thơ: Vườn rau của bé)</w:t>
            </w:r>
          </w:p>
        </w:tc>
      </w:tr>
    </w:tbl>
    <w:p w14:paraId="73E2A75E" w14:textId="77777777" w:rsidR="00453BB1" w:rsidRPr="00A167CD" w:rsidRDefault="00453BB1" w:rsidP="00453BB1">
      <w:pPr>
        <w:tabs>
          <w:tab w:val="left" w:pos="5250"/>
        </w:tabs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954"/>
        <w:gridCol w:w="5134"/>
        <w:gridCol w:w="2977"/>
      </w:tblGrid>
      <w:tr w:rsidR="00453BB1" w:rsidRPr="00A167CD" w14:paraId="406D5482" w14:textId="77777777" w:rsidTr="00453BB1">
        <w:trPr>
          <w:trHeight w:val="438"/>
        </w:trPr>
        <w:tc>
          <w:tcPr>
            <w:tcW w:w="1954" w:type="dxa"/>
          </w:tcPr>
          <w:p w14:paraId="593BB2AA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LỚP </w:t>
            </w:r>
          </w:p>
        </w:tc>
        <w:tc>
          <w:tcPr>
            <w:tcW w:w="5134" w:type="dxa"/>
          </w:tcPr>
          <w:p w14:paraId="624204CA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GIÁO VIÊN THỰC HIỆN </w:t>
            </w:r>
          </w:p>
        </w:tc>
        <w:tc>
          <w:tcPr>
            <w:tcW w:w="2977" w:type="dxa"/>
          </w:tcPr>
          <w:p w14:paraId="19BE9BD7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GHI CHÚ  </w:t>
            </w:r>
          </w:p>
        </w:tc>
      </w:tr>
      <w:tr w:rsidR="00453BB1" w:rsidRPr="00A167CD" w14:paraId="39FD0A93" w14:textId="77777777" w:rsidTr="00453BB1">
        <w:trPr>
          <w:trHeight w:val="878"/>
        </w:trPr>
        <w:tc>
          <w:tcPr>
            <w:tcW w:w="1954" w:type="dxa"/>
          </w:tcPr>
          <w:p w14:paraId="3D4FCB0E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3 Tuổi A</w:t>
            </w:r>
          </w:p>
        </w:tc>
        <w:tc>
          <w:tcPr>
            <w:tcW w:w="5134" w:type="dxa"/>
          </w:tcPr>
          <w:p w14:paraId="392DAB08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Phạm Thị Bích Thủy</w:t>
            </w:r>
          </w:p>
          <w:p w14:paraId="28072EAB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Hà Thị Kiều Trang </w:t>
            </w:r>
          </w:p>
        </w:tc>
        <w:tc>
          <w:tcPr>
            <w:tcW w:w="2977" w:type="dxa"/>
          </w:tcPr>
          <w:p w14:paraId="36962B04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53BB1" w:rsidRPr="00A167CD" w14:paraId="3EECED05" w14:textId="77777777" w:rsidTr="00453BB1">
        <w:trPr>
          <w:trHeight w:val="878"/>
        </w:trPr>
        <w:tc>
          <w:tcPr>
            <w:tcW w:w="1954" w:type="dxa"/>
          </w:tcPr>
          <w:p w14:paraId="3B8B863D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3 Tuổi B</w:t>
            </w:r>
          </w:p>
        </w:tc>
        <w:tc>
          <w:tcPr>
            <w:tcW w:w="5134" w:type="dxa"/>
          </w:tcPr>
          <w:p w14:paraId="72A9AE05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Thủy</w:t>
            </w:r>
          </w:p>
          <w:p w14:paraId="7285EA2D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sz w:val="26"/>
                <w:szCs w:val="26"/>
              </w:rPr>
              <w:t>Hà Thị Kiều Trang</w:t>
            </w:r>
          </w:p>
        </w:tc>
        <w:tc>
          <w:tcPr>
            <w:tcW w:w="2977" w:type="dxa"/>
          </w:tcPr>
          <w:p w14:paraId="1675C400" w14:textId="77777777" w:rsidR="00453BB1" w:rsidRPr="00A167CD" w:rsidRDefault="00453BB1" w:rsidP="00535A1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24DBB6D" w14:textId="77777777" w:rsidR="00453BB1" w:rsidRPr="00A167CD" w:rsidRDefault="00453BB1" w:rsidP="00453BB1">
      <w:pPr>
        <w:rPr>
          <w:rFonts w:ascii="Times New Roman" w:hAnsi="Times New Roman" w:cs="Times New Roman"/>
          <w:b/>
          <w:sz w:val="26"/>
          <w:szCs w:val="26"/>
        </w:rPr>
      </w:pPr>
      <w:r w:rsidRPr="00A167C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017"/>
      </w:tblGrid>
      <w:tr w:rsidR="00453BB1" w:rsidRPr="00A167CD" w14:paraId="06CEC455" w14:textId="77777777" w:rsidTr="00535A18">
        <w:tc>
          <w:tcPr>
            <w:tcW w:w="6911" w:type="dxa"/>
          </w:tcPr>
          <w:p w14:paraId="1B1BF993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12" w:type="dxa"/>
          </w:tcPr>
          <w:p w14:paraId="1B423FFD" w14:textId="6F4BB92E" w:rsidR="00453BB1" w:rsidRPr="00A167CD" w:rsidRDefault="00453BB1" w:rsidP="00535A18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Trà Lý, ngày </w:t>
            </w:r>
            <w:r w:rsid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20</w:t>
            </w:r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tháng </w:t>
            </w:r>
            <w:r w:rsid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</w:t>
            </w:r>
            <w:r w:rsidR="00AD2049"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  <w:r w:rsidRP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 năm 202</w:t>
            </w:r>
            <w:r w:rsidR="00A167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6</w:t>
            </w:r>
          </w:p>
          <w:p w14:paraId="579DA09B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PHÓ HIỆU TRƯỞNG</w:t>
            </w:r>
          </w:p>
          <w:p w14:paraId="55273007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14:paraId="5B6A4E97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855CCBA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E9BB531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682E66E" w14:textId="77777777" w:rsidR="00453BB1" w:rsidRPr="00A167CD" w:rsidRDefault="00453BB1" w:rsidP="00535A18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167C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Hà Thị Hường</w:t>
            </w:r>
          </w:p>
        </w:tc>
      </w:tr>
    </w:tbl>
    <w:p w14:paraId="5510DEA2" w14:textId="77777777" w:rsidR="00453BB1" w:rsidRPr="00A167CD" w:rsidRDefault="00453BB1" w:rsidP="00453B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91C0EB" w14:textId="77777777" w:rsidR="00AD2049" w:rsidRPr="00A167CD" w:rsidRDefault="00AD2049" w:rsidP="00453B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A3038F" w14:textId="77777777" w:rsidR="00AD2049" w:rsidRPr="00A167CD" w:rsidRDefault="00AD2049" w:rsidP="00453B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CC7F75" w14:textId="77777777" w:rsidR="00AD2049" w:rsidRPr="00A167CD" w:rsidRDefault="00AD2049" w:rsidP="00453B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4284BF" w14:textId="77777777" w:rsidR="00AD2049" w:rsidRPr="00A167CD" w:rsidRDefault="00AD2049" w:rsidP="00453BB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991336" w14:textId="77777777" w:rsidR="00453BB1" w:rsidRPr="00A167CD" w:rsidRDefault="00453BB1">
      <w:pPr>
        <w:rPr>
          <w:rFonts w:ascii="Times New Roman" w:hAnsi="Times New Roman" w:cs="Times New Roman"/>
          <w:sz w:val="26"/>
          <w:szCs w:val="26"/>
        </w:rPr>
      </w:pPr>
    </w:p>
    <w:sectPr w:rsidR="00453BB1" w:rsidRPr="00A167CD" w:rsidSect="00453BB1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B1"/>
    <w:rsid w:val="00453BB1"/>
    <w:rsid w:val="004F6262"/>
    <w:rsid w:val="0083336F"/>
    <w:rsid w:val="008B2897"/>
    <w:rsid w:val="00A167CD"/>
    <w:rsid w:val="00AD2049"/>
    <w:rsid w:val="00B91B82"/>
    <w:rsid w:val="00BE4525"/>
    <w:rsid w:val="00C30E15"/>
    <w:rsid w:val="00CA71C5"/>
    <w:rsid w:val="00CF6F78"/>
    <w:rsid w:val="00D154B8"/>
    <w:rsid w:val="00DD6606"/>
    <w:rsid w:val="00DE6734"/>
    <w:rsid w:val="00EF1EAE"/>
    <w:rsid w:val="00F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C742"/>
  <w15:chartTrackingRefBased/>
  <w15:docId w15:val="{543A82FC-65FA-4624-8123-E696074D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B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B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B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B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B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B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B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B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BB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BB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BB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B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B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B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B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B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B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BB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B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B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BB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BB1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53BB1"/>
    <w:rPr>
      <w:b/>
      <w:bCs/>
    </w:rPr>
  </w:style>
  <w:style w:type="table" w:styleId="TableGrid">
    <w:name w:val="Table Grid"/>
    <w:basedOn w:val="TableNormal"/>
    <w:uiPriority w:val="39"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3BB1"/>
    <w:pPr>
      <w:spacing w:after="0" w:line="240" w:lineRule="auto"/>
      <w:jc w:val="center"/>
    </w:pPr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2025-09-30T03:04:00Z</dcterms:created>
  <dcterms:modified xsi:type="dcterms:W3CDTF">2026-01-14T02:14:00Z</dcterms:modified>
</cp:coreProperties>
</file>